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560F6F">
        <w:rPr>
          <w:rFonts w:ascii="Times New Roman" w:hAnsi="Times New Roman" w:cs="Times New Roman"/>
          <w:sz w:val="28"/>
          <w:szCs w:val="28"/>
        </w:rPr>
        <w:t>онлайн-опроса</w:t>
      </w:r>
      <w:proofErr w:type="spellEnd"/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Правительства Кировской области </w:t>
      </w:r>
      <w:r w:rsidR="00305428" w:rsidRPr="00204852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в 20</w:t>
      </w:r>
      <w:r w:rsidR="006A31BD">
        <w:rPr>
          <w:rFonts w:ascii="Times New Roman" w:hAnsi="Times New Roman" w:cs="Times New Roman"/>
          <w:i/>
          <w:sz w:val="28"/>
          <w:szCs w:val="28"/>
        </w:rPr>
        <w:t>2</w:t>
      </w:r>
      <w:r w:rsidR="00573735">
        <w:rPr>
          <w:rFonts w:ascii="Times New Roman" w:hAnsi="Times New Roman" w:cs="Times New Roman"/>
          <w:i/>
          <w:sz w:val="28"/>
          <w:szCs w:val="28"/>
        </w:rPr>
        <w:t>5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</w:t>
      </w:r>
      <w:r w:rsidR="004B674E">
        <w:rPr>
          <w:rFonts w:ascii="Times New Roman" w:hAnsi="Times New Roman" w:cs="Times New Roman"/>
          <w:sz w:val="28"/>
          <w:szCs w:val="28"/>
        </w:rPr>
        <w:t>ции Губернатора и Правительства</w:t>
      </w:r>
      <w:r w:rsidR="004B674E">
        <w:rPr>
          <w:rFonts w:ascii="Times New Roman" w:hAnsi="Times New Roman" w:cs="Times New Roman"/>
          <w:sz w:val="28"/>
          <w:szCs w:val="28"/>
        </w:rPr>
        <w:br/>
      </w:r>
      <w:r w:rsidR="003C0EA7">
        <w:rPr>
          <w:rFonts w:ascii="Times New Roman" w:hAnsi="Times New Roman" w:cs="Times New Roman"/>
          <w:sz w:val="28"/>
          <w:szCs w:val="28"/>
        </w:rPr>
        <w:t>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412DC5">
        <w:rPr>
          <w:rFonts w:ascii="Times New Roman" w:hAnsi="Times New Roman" w:cs="Times New Roman"/>
          <w:sz w:val="28"/>
          <w:szCs w:val="28"/>
        </w:rPr>
        <w:t>2</w:t>
      </w:r>
      <w:r w:rsidR="00F04E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 w:rsidR="004B674E">
        <w:rPr>
          <w:rFonts w:ascii="Times New Roman" w:hAnsi="Times New Roman" w:cs="Times New Roman"/>
          <w:sz w:val="28"/>
          <w:szCs w:val="28"/>
        </w:rPr>
        <w:t>проводился</w:t>
      </w:r>
      <w:r w:rsidR="004B674E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онлайн-опрос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:rsidR="00560F6F" w:rsidRDefault="00F735C5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онлайн-опроса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095">
        <w:rPr>
          <w:rFonts w:ascii="Times New Roman" w:hAnsi="Times New Roman" w:cs="Times New Roman"/>
          <w:sz w:val="28"/>
          <w:szCs w:val="28"/>
        </w:rPr>
        <w:t>9</w:t>
      </w:r>
      <w:r w:rsidR="00F04ECD">
        <w:rPr>
          <w:rFonts w:ascii="Times New Roman" w:hAnsi="Times New Roman" w:cs="Times New Roman"/>
          <w:sz w:val="28"/>
          <w:szCs w:val="28"/>
        </w:rPr>
        <w:t>1</w:t>
      </w:r>
      <w:r w:rsidR="00560F6F"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r w:rsidR="00F728D8">
        <w:rPr>
          <w:rFonts w:ascii="Times New Roman" w:hAnsi="Times New Roman" w:cs="Times New Roman"/>
          <w:sz w:val="28"/>
          <w:szCs w:val="28"/>
        </w:rPr>
        <w:t xml:space="preserve">, </w:t>
      </w:r>
      <w:r w:rsidR="00F04ECD">
        <w:rPr>
          <w:rFonts w:ascii="Times New Roman" w:hAnsi="Times New Roman" w:cs="Times New Roman"/>
          <w:sz w:val="28"/>
          <w:szCs w:val="28"/>
        </w:rPr>
        <w:t>9</w:t>
      </w:r>
      <w:r w:rsidR="00407B14">
        <w:rPr>
          <w:rFonts w:ascii="Times New Roman" w:hAnsi="Times New Roman" w:cs="Times New Roman"/>
          <w:sz w:val="28"/>
          <w:szCs w:val="28"/>
        </w:rPr>
        <w:t xml:space="preserve">% </w:t>
      </w:r>
      <w:r w:rsidR="004B674E">
        <w:rPr>
          <w:rFonts w:ascii="Times New Roman" w:hAnsi="Times New Roman" w:cs="Times New Roman"/>
          <w:sz w:val="28"/>
          <w:szCs w:val="28"/>
        </w:rPr>
        <w:t>–</w:t>
      </w:r>
      <w:r w:rsidR="00407B14">
        <w:rPr>
          <w:rFonts w:ascii="Times New Roman" w:hAnsi="Times New Roman" w:cs="Times New Roman"/>
          <w:sz w:val="28"/>
          <w:szCs w:val="28"/>
        </w:rPr>
        <w:t xml:space="preserve"> низкий уровень.</w:t>
      </w:r>
    </w:p>
    <w:p w:rsidR="00560F6F" w:rsidRDefault="00560F6F" w:rsidP="0057373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66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D82095" w:rsidRPr="00560F6F" w:rsidRDefault="00D82095" w:rsidP="005737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2095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EB66D7"/>
    <w:rsid w:val="0000506F"/>
    <w:rsid w:val="00052FEE"/>
    <w:rsid w:val="00096C1F"/>
    <w:rsid w:val="000C757F"/>
    <w:rsid w:val="000D0B8C"/>
    <w:rsid w:val="001472A6"/>
    <w:rsid w:val="00150446"/>
    <w:rsid w:val="00176E19"/>
    <w:rsid w:val="001A7FE0"/>
    <w:rsid w:val="001F3B46"/>
    <w:rsid w:val="00204852"/>
    <w:rsid w:val="00242F16"/>
    <w:rsid w:val="00261445"/>
    <w:rsid w:val="00263827"/>
    <w:rsid w:val="002C2747"/>
    <w:rsid w:val="002F7FBB"/>
    <w:rsid w:val="00305428"/>
    <w:rsid w:val="00334702"/>
    <w:rsid w:val="00354D2F"/>
    <w:rsid w:val="003C0EA7"/>
    <w:rsid w:val="00407B14"/>
    <w:rsid w:val="00412DC5"/>
    <w:rsid w:val="004949F6"/>
    <w:rsid w:val="004B674E"/>
    <w:rsid w:val="00515781"/>
    <w:rsid w:val="005247AE"/>
    <w:rsid w:val="0053549B"/>
    <w:rsid w:val="00560F6F"/>
    <w:rsid w:val="00571176"/>
    <w:rsid w:val="00573735"/>
    <w:rsid w:val="005F442F"/>
    <w:rsid w:val="0063052D"/>
    <w:rsid w:val="006A31BD"/>
    <w:rsid w:val="006B4443"/>
    <w:rsid w:val="006E0D9F"/>
    <w:rsid w:val="0070784F"/>
    <w:rsid w:val="007416FE"/>
    <w:rsid w:val="0075152A"/>
    <w:rsid w:val="00767614"/>
    <w:rsid w:val="00802DC3"/>
    <w:rsid w:val="00831B8D"/>
    <w:rsid w:val="00842FAF"/>
    <w:rsid w:val="00896220"/>
    <w:rsid w:val="00900A6D"/>
    <w:rsid w:val="00933652"/>
    <w:rsid w:val="009648B8"/>
    <w:rsid w:val="00987B4F"/>
    <w:rsid w:val="009C6C70"/>
    <w:rsid w:val="009F4173"/>
    <w:rsid w:val="009F74A3"/>
    <w:rsid w:val="00A5013A"/>
    <w:rsid w:val="00A8150C"/>
    <w:rsid w:val="00AD6A38"/>
    <w:rsid w:val="00B06E4E"/>
    <w:rsid w:val="00B1636C"/>
    <w:rsid w:val="00BE27EE"/>
    <w:rsid w:val="00C57501"/>
    <w:rsid w:val="00C66DEA"/>
    <w:rsid w:val="00C86306"/>
    <w:rsid w:val="00CA7AA1"/>
    <w:rsid w:val="00D3292E"/>
    <w:rsid w:val="00D5344B"/>
    <w:rsid w:val="00D61813"/>
    <w:rsid w:val="00D82095"/>
    <w:rsid w:val="00DC2350"/>
    <w:rsid w:val="00DF2EF3"/>
    <w:rsid w:val="00E127A6"/>
    <w:rsid w:val="00E84A5E"/>
    <w:rsid w:val="00EB66D7"/>
    <w:rsid w:val="00ED04F8"/>
    <w:rsid w:val="00F04ECD"/>
    <w:rsid w:val="00F661AE"/>
    <w:rsid w:val="00F728D8"/>
    <w:rsid w:val="00F735C5"/>
    <w:rsid w:val="00F761E3"/>
    <w:rsid w:val="00F771D9"/>
    <w:rsid w:val="00FC07B1"/>
    <w:rsid w:val="00FC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explosion val="2"/>
          <c:dLbls>
            <c:delete val="1"/>
          </c:dLbls>
          <c:cat>
            <c:strRef>
              <c:f>Лист1!$A$2:$A$4</c:f>
              <c:strCache>
                <c:ptCount val="3"/>
                <c:pt idx="0">
                  <c:v>Высокий уровень - 91%</c:v>
                </c:pt>
                <c:pt idx="1">
                  <c:v>Средний уровень - 0%</c:v>
                </c:pt>
                <c:pt idx="2">
                  <c:v>Низкий уровень - 9%</c:v>
                </c:pt>
              </c:strCache>
              <c:extLst xmlns:c16r2="http://schemas.microsoft.com/office/drawing/2015/06/chart"/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3</c:v>
                </c:pt>
              </c:numCache>
              <c:extLst xmlns:c16r2="http://schemas.microsoft.com/office/drawing/2015/06/chart"/>
            </c:numRef>
          </c:val>
          <c:extLst xmlns:c16r2="http://schemas.microsoft.com/office/drawing/2015/06/chart"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3-864E-460C-B4FB-97761B32919D}"/>
            </c:ext>
          </c:extLst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6263759391486055"/>
          <c:y val="0.39875195052673179"/>
          <c:w val="0.31143174364144532"/>
          <c:h val="0.33793837414158889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39355-8C1C-4595-8EB4-8EBC8BAE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shishkina_iv</cp:lastModifiedBy>
  <cp:revision>7</cp:revision>
  <cp:lastPrinted>2026-01-20T08:13:00Z</cp:lastPrinted>
  <dcterms:created xsi:type="dcterms:W3CDTF">2026-01-20T07:59:00Z</dcterms:created>
  <dcterms:modified xsi:type="dcterms:W3CDTF">2026-01-27T06:00:00Z</dcterms:modified>
</cp:coreProperties>
</file>